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BF6AC" w14:textId="2807A4D4" w:rsidR="00121828" w:rsidRPr="00AD71BB" w:rsidRDefault="00B64FA8">
      <w:pPr>
        <w:rPr>
          <w:rFonts w:ascii="Arial" w:hAnsi="Arial" w:cs="Arial"/>
        </w:rPr>
      </w:pPr>
      <w:r w:rsidRPr="00AD71BB">
        <w:rPr>
          <w:rFonts w:ascii="Arial" w:hAnsi="Arial" w:cs="Arial"/>
        </w:rPr>
        <w:t>Sehr geehrte Verbands- und Vereinsverantwortliche, liebe Sporttreibende</w:t>
      </w:r>
      <w:r w:rsidR="00A46A81" w:rsidRPr="00AD71BB">
        <w:rPr>
          <w:rFonts w:ascii="Arial" w:hAnsi="Arial" w:cs="Arial"/>
        </w:rPr>
        <w:t>!</w:t>
      </w:r>
    </w:p>
    <w:p w14:paraId="03F44883" w14:textId="61154BAB" w:rsidR="00791526" w:rsidRPr="00AD71BB" w:rsidRDefault="00061C9E" w:rsidP="00556980">
      <w:pPr>
        <w:rPr>
          <w:rFonts w:ascii="Arial" w:hAnsi="Arial" w:cs="Arial"/>
        </w:rPr>
      </w:pPr>
      <w:r w:rsidRPr="00AD71BB">
        <w:rPr>
          <w:rFonts w:ascii="Arial" w:hAnsi="Arial" w:cs="Arial"/>
        </w:rPr>
        <w:t>D</w:t>
      </w:r>
      <w:r w:rsidR="00A46A81" w:rsidRPr="00AD71BB">
        <w:rPr>
          <w:rFonts w:ascii="Arial" w:hAnsi="Arial" w:cs="Arial"/>
        </w:rPr>
        <w:t xml:space="preserve">ie Bundesregierung </w:t>
      </w:r>
      <w:r w:rsidR="00215419" w:rsidRPr="00AD71BB">
        <w:rPr>
          <w:rFonts w:ascii="Arial" w:hAnsi="Arial" w:cs="Arial"/>
        </w:rPr>
        <w:t xml:space="preserve">hat </w:t>
      </w:r>
      <w:r w:rsidR="007F45A3" w:rsidRPr="00AD71BB">
        <w:rPr>
          <w:rFonts w:ascii="Arial" w:hAnsi="Arial" w:cs="Arial"/>
        </w:rPr>
        <w:t>gestern</w:t>
      </w:r>
      <w:r w:rsidR="00A46A81" w:rsidRPr="00AD71BB">
        <w:rPr>
          <w:rFonts w:ascii="Arial" w:hAnsi="Arial" w:cs="Arial"/>
        </w:rPr>
        <w:t xml:space="preserve"> </w:t>
      </w:r>
      <w:r w:rsidR="00C66C5C" w:rsidRPr="00AD71BB">
        <w:rPr>
          <w:rFonts w:ascii="Arial" w:hAnsi="Arial" w:cs="Arial"/>
        </w:rPr>
        <w:t xml:space="preserve">einschneidende, schmerzhafte Maßnahmen verkündet, um der rasanten Ausbreitung der Covid-19-Pandemie in unserem Land Einhalt zu gebieten. </w:t>
      </w:r>
      <w:r w:rsidR="00791526" w:rsidRPr="00AD71BB">
        <w:rPr>
          <w:rFonts w:ascii="Arial" w:hAnsi="Arial" w:cs="Arial"/>
        </w:rPr>
        <w:t xml:space="preserve">Wir alle müssen unser Verhalten in den nächsten Wochen ändern, damit wir unsere Gesundheit erhalten und </w:t>
      </w:r>
      <w:r w:rsidR="00EE4E22" w:rsidRPr="00AD71BB">
        <w:rPr>
          <w:rFonts w:ascii="Arial" w:hAnsi="Arial" w:cs="Arial"/>
        </w:rPr>
        <w:t xml:space="preserve">letztlich </w:t>
      </w:r>
      <w:r w:rsidR="00791526" w:rsidRPr="00AD71BB">
        <w:rPr>
          <w:rFonts w:ascii="Arial" w:hAnsi="Arial" w:cs="Arial"/>
        </w:rPr>
        <w:t>Leben retten.</w:t>
      </w:r>
    </w:p>
    <w:p w14:paraId="2B4CACCD" w14:textId="0904C3AE" w:rsidR="00791526" w:rsidRPr="00AD71BB" w:rsidRDefault="00791526" w:rsidP="00556980">
      <w:pPr>
        <w:rPr>
          <w:rFonts w:ascii="Arial" w:hAnsi="Arial" w:cs="Arial"/>
        </w:rPr>
      </w:pPr>
      <w:r w:rsidRPr="00AD71BB">
        <w:rPr>
          <w:rFonts w:ascii="Arial" w:hAnsi="Arial" w:cs="Arial"/>
        </w:rPr>
        <w:t>Auch wenn wir nicht alle Covid-Intensivpatienten werden, so betrifft uns diese be</w:t>
      </w:r>
      <w:r w:rsidR="00215419" w:rsidRPr="00AD71BB">
        <w:rPr>
          <w:rFonts w:ascii="Arial" w:hAnsi="Arial" w:cs="Arial"/>
        </w:rPr>
        <w:t xml:space="preserve">unruhigende Situation doch </w:t>
      </w:r>
      <w:r w:rsidR="009724AC" w:rsidRPr="00AD71BB">
        <w:rPr>
          <w:rFonts w:ascii="Arial" w:hAnsi="Arial" w:cs="Arial"/>
        </w:rPr>
        <w:t>ohne Ausnahme</w:t>
      </w:r>
      <w:r w:rsidRPr="00AD71BB">
        <w:rPr>
          <w:rFonts w:ascii="Arial" w:hAnsi="Arial" w:cs="Arial"/>
        </w:rPr>
        <w:t xml:space="preserve">. Niemand ist gefeit vor einem unerwarteten schweren Unfall, einer schweren Erkrankung. Und dann soll kein Platz im Spital oder auf der Intensivstation sein? Nein, soweit dürfen wir es nicht kommen lassen. </w:t>
      </w:r>
    </w:p>
    <w:p w14:paraId="378E07B8" w14:textId="77777777" w:rsidR="00791526" w:rsidRPr="00AD71BB" w:rsidRDefault="00791526" w:rsidP="00556980">
      <w:pPr>
        <w:rPr>
          <w:rFonts w:ascii="Arial" w:hAnsi="Arial" w:cs="Arial"/>
        </w:rPr>
      </w:pPr>
      <w:r w:rsidRPr="00AD71BB">
        <w:rPr>
          <w:rFonts w:ascii="Arial" w:hAnsi="Arial" w:cs="Arial"/>
        </w:rPr>
        <w:t>Jeder, der ein lebensrettendes Intensivbett braucht, soll auch eines bekommen.</w:t>
      </w:r>
    </w:p>
    <w:p w14:paraId="3E21E83C" w14:textId="4DF68A63" w:rsidR="008F2676" w:rsidRPr="00AD71BB" w:rsidRDefault="00791526">
      <w:pPr>
        <w:rPr>
          <w:rFonts w:ascii="Arial" w:hAnsi="Arial" w:cs="Arial"/>
        </w:rPr>
      </w:pPr>
      <w:r w:rsidRPr="00AD71BB">
        <w:rPr>
          <w:rFonts w:ascii="Arial" w:hAnsi="Arial" w:cs="Arial"/>
        </w:rPr>
        <w:t xml:space="preserve">Wenn wir das gemeinsam sicherstellen wollen, </w:t>
      </w:r>
      <w:r w:rsidR="009724AC" w:rsidRPr="00AD71BB">
        <w:rPr>
          <w:rFonts w:ascii="Arial" w:hAnsi="Arial" w:cs="Arial"/>
        </w:rPr>
        <w:t>müssen wir diszipliniert sein – und geduldig.</w:t>
      </w:r>
      <w:r w:rsidR="00D96C49" w:rsidRPr="00AD71BB">
        <w:rPr>
          <w:rFonts w:ascii="Arial" w:hAnsi="Arial" w:cs="Arial"/>
        </w:rPr>
        <w:t xml:space="preserve"> </w:t>
      </w:r>
      <w:r w:rsidR="007F45A3" w:rsidRPr="00AD71BB">
        <w:rPr>
          <w:rFonts w:ascii="Arial" w:hAnsi="Arial" w:cs="Arial"/>
        </w:rPr>
        <w:t>Wir müssen auf</w:t>
      </w:r>
      <w:r w:rsidRPr="00AD71BB">
        <w:rPr>
          <w:rFonts w:ascii="Arial" w:hAnsi="Arial" w:cs="Arial"/>
        </w:rPr>
        <w:t>einander schauen</w:t>
      </w:r>
      <w:r w:rsidR="005618A3" w:rsidRPr="00AD71BB">
        <w:rPr>
          <w:rFonts w:ascii="Arial" w:hAnsi="Arial" w:cs="Arial"/>
        </w:rPr>
        <w:t>,</w:t>
      </w:r>
      <w:r w:rsidRPr="00AD71BB">
        <w:rPr>
          <w:rFonts w:ascii="Arial" w:hAnsi="Arial" w:cs="Arial"/>
        </w:rPr>
        <w:t xml:space="preserve"> noch mehr als sonst. Wir müssen auf vieles</w:t>
      </w:r>
      <w:r w:rsidR="00D96C49" w:rsidRPr="00AD71BB">
        <w:rPr>
          <w:rFonts w:ascii="Arial" w:hAnsi="Arial" w:cs="Arial"/>
        </w:rPr>
        <w:t xml:space="preserve"> verzichten</w:t>
      </w:r>
      <w:r w:rsidRPr="00AD71BB">
        <w:rPr>
          <w:rFonts w:ascii="Arial" w:hAnsi="Arial" w:cs="Arial"/>
        </w:rPr>
        <w:t>, was uns lieb</w:t>
      </w:r>
      <w:r w:rsidR="008F2676" w:rsidRPr="00AD71BB">
        <w:rPr>
          <w:rFonts w:ascii="Arial" w:hAnsi="Arial" w:cs="Arial"/>
        </w:rPr>
        <w:t xml:space="preserve"> und wichtig</w:t>
      </w:r>
      <w:r w:rsidRPr="00AD71BB">
        <w:rPr>
          <w:rFonts w:ascii="Arial" w:hAnsi="Arial" w:cs="Arial"/>
        </w:rPr>
        <w:t xml:space="preserve"> ist</w:t>
      </w:r>
      <w:r w:rsidR="008F2676" w:rsidRPr="00AD71BB">
        <w:rPr>
          <w:rFonts w:ascii="Arial" w:hAnsi="Arial" w:cs="Arial"/>
        </w:rPr>
        <w:t>.</w:t>
      </w:r>
    </w:p>
    <w:p w14:paraId="484B273E" w14:textId="5935A05D" w:rsidR="00A46A81" w:rsidRPr="00AD71BB" w:rsidRDefault="00C66C5C">
      <w:pPr>
        <w:rPr>
          <w:rFonts w:ascii="Arial" w:hAnsi="Arial" w:cs="Arial"/>
        </w:rPr>
      </w:pPr>
      <w:r w:rsidRPr="00AD71BB">
        <w:rPr>
          <w:rFonts w:ascii="Arial" w:hAnsi="Arial" w:cs="Arial"/>
        </w:rPr>
        <w:t>Mit diesem Mail möchte ich Sie informieren, vor allem aber um Ihr Verständnis</w:t>
      </w:r>
      <w:r w:rsidR="008F2676" w:rsidRPr="00AD71BB">
        <w:rPr>
          <w:rFonts w:ascii="Arial" w:hAnsi="Arial" w:cs="Arial"/>
        </w:rPr>
        <w:t xml:space="preserve">, ihre Mithilfe </w:t>
      </w:r>
      <w:r w:rsidRPr="00AD71BB">
        <w:rPr>
          <w:rFonts w:ascii="Arial" w:hAnsi="Arial" w:cs="Arial"/>
        </w:rPr>
        <w:t xml:space="preserve">und Ihre </w:t>
      </w:r>
      <w:r w:rsidR="00424757" w:rsidRPr="00AD71BB">
        <w:rPr>
          <w:rFonts w:ascii="Arial" w:hAnsi="Arial" w:cs="Arial"/>
        </w:rPr>
        <w:t>Unterstützung</w:t>
      </w:r>
      <w:r w:rsidRPr="00AD71BB">
        <w:rPr>
          <w:rFonts w:ascii="Arial" w:hAnsi="Arial" w:cs="Arial"/>
        </w:rPr>
        <w:t xml:space="preserve"> in schwierigen Zeiten werben.</w:t>
      </w:r>
    </w:p>
    <w:p w14:paraId="7E17F910" w14:textId="3938DF57" w:rsidR="00085E44" w:rsidRPr="00AD71BB" w:rsidRDefault="00C66C5C">
      <w:pPr>
        <w:rPr>
          <w:rFonts w:ascii="Arial" w:hAnsi="Arial" w:cs="Arial"/>
        </w:rPr>
      </w:pPr>
      <w:r w:rsidRPr="00AD71BB">
        <w:rPr>
          <w:rFonts w:ascii="Arial" w:hAnsi="Arial" w:cs="Arial"/>
        </w:rPr>
        <w:t>Noch einmal. Denn es war auch und vor allem die Sportcommunity, die mi</w:t>
      </w:r>
      <w:r w:rsidR="00424757" w:rsidRPr="00AD71BB">
        <w:rPr>
          <w:rFonts w:ascii="Arial" w:hAnsi="Arial" w:cs="Arial"/>
        </w:rPr>
        <w:t>t</w:t>
      </w:r>
      <w:r w:rsidRPr="00AD71BB">
        <w:rPr>
          <w:rFonts w:ascii="Arial" w:hAnsi="Arial" w:cs="Arial"/>
        </w:rPr>
        <w:t xml:space="preserve"> ihrer Disziplin und ihrem Duchhaltevermögen im Frühjahr 2020 dafür sorgte, dass Österreich die erste Welle dieser Pandemie besser </w:t>
      </w:r>
      <w:r w:rsidR="00085E44" w:rsidRPr="00AD71BB">
        <w:rPr>
          <w:rFonts w:ascii="Arial" w:hAnsi="Arial" w:cs="Arial"/>
        </w:rPr>
        <w:t>in den Griff bekam</w:t>
      </w:r>
      <w:r w:rsidRPr="00AD71BB">
        <w:rPr>
          <w:rFonts w:ascii="Arial" w:hAnsi="Arial" w:cs="Arial"/>
        </w:rPr>
        <w:t xml:space="preserve"> als die meisten anderen Länder.</w:t>
      </w:r>
      <w:r w:rsidR="0087032C" w:rsidRPr="00AD71BB">
        <w:rPr>
          <w:rFonts w:ascii="Arial" w:hAnsi="Arial" w:cs="Arial"/>
        </w:rPr>
        <w:t xml:space="preserve"> Diese Disziplin und dieser Zusammenhalt</w:t>
      </w:r>
      <w:r w:rsidR="00085E44" w:rsidRPr="00AD71BB">
        <w:rPr>
          <w:rFonts w:ascii="Arial" w:hAnsi="Arial" w:cs="Arial"/>
        </w:rPr>
        <w:t xml:space="preserve"> ermöglichten es der Bundesregierung, früher Lockerungsschritte einzuleiten und umzusetzen als es selbst Gesundheitsexpertinnen und -experten für möglich gehalten hatten. </w:t>
      </w:r>
    </w:p>
    <w:p w14:paraId="70FFA9EE" w14:textId="1D7F85CA" w:rsidR="00085E44" w:rsidRPr="00AD71BB" w:rsidRDefault="00085E44">
      <w:pPr>
        <w:rPr>
          <w:rFonts w:ascii="Arial" w:hAnsi="Arial" w:cs="Arial"/>
        </w:rPr>
      </w:pPr>
      <w:r w:rsidRPr="00AD71BB">
        <w:rPr>
          <w:rFonts w:ascii="Arial" w:hAnsi="Arial" w:cs="Arial"/>
        </w:rPr>
        <w:t>Im Juni konnten die letzten Barrieren im Outdoor-Sport</w:t>
      </w:r>
      <w:r w:rsidR="005474CE" w:rsidRPr="00AD71BB">
        <w:rPr>
          <w:rFonts w:ascii="Arial" w:hAnsi="Arial" w:cs="Arial"/>
        </w:rPr>
        <w:t xml:space="preserve"> beseitigt werden,</w:t>
      </w:r>
      <w:r w:rsidRPr="00AD71BB">
        <w:rPr>
          <w:rFonts w:ascii="Arial" w:hAnsi="Arial" w:cs="Arial"/>
        </w:rPr>
        <w:t xml:space="preserve"> Anfang Juli</w:t>
      </w:r>
      <w:r w:rsidR="005474CE" w:rsidRPr="00AD71BB">
        <w:rPr>
          <w:rFonts w:ascii="Arial" w:hAnsi="Arial" w:cs="Arial"/>
        </w:rPr>
        <w:t xml:space="preserve"> nahm auch der Trainingsbetrieb für die Hallen</w:t>
      </w:r>
      <w:r w:rsidR="00D96C49" w:rsidRPr="00AD71BB">
        <w:rPr>
          <w:rFonts w:ascii="Arial" w:hAnsi="Arial" w:cs="Arial"/>
        </w:rPr>
        <w:t>- und</w:t>
      </w:r>
      <w:r w:rsidR="005474CE" w:rsidRPr="00AD71BB">
        <w:rPr>
          <w:rFonts w:ascii="Arial" w:hAnsi="Arial" w:cs="Arial"/>
        </w:rPr>
        <w:t xml:space="preserve"> Kampfsportarten wieder Fahrt auf. Viele von uns wähnten sich auf einer Bergtour, bei der der Gipfel</w:t>
      </w:r>
      <w:r w:rsidR="00643788" w:rsidRPr="00AD71BB">
        <w:rPr>
          <w:rFonts w:ascii="Arial" w:hAnsi="Arial" w:cs="Arial"/>
        </w:rPr>
        <w:t xml:space="preserve"> zeitweise zum Greifen nah schien. </w:t>
      </w:r>
    </w:p>
    <w:p w14:paraId="5D579F03" w14:textId="5B28DB97" w:rsidR="00643788" w:rsidRPr="00AD71BB" w:rsidRDefault="00643788">
      <w:pPr>
        <w:rPr>
          <w:rFonts w:ascii="Arial" w:hAnsi="Arial" w:cs="Arial"/>
        </w:rPr>
      </w:pPr>
      <w:r w:rsidRPr="00AD71BB">
        <w:rPr>
          <w:rFonts w:ascii="Arial" w:hAnsi="Arial" w:cs="Arial"/>
        </w:rPr>
        <w:t xml:space="preserve">Doch nun entpuppt sich </w:t>
      </w:r>
      <w:r w:rsidR="00EF766B" w:rsidRPr="00AD71BB">
        <w:rPr>
          <w:rFonts w:ascii="Arial" w:hAnsi="Arial" w:cs="Arial"/>
        </w:rPr>
        <w:t>diese vermeintliche Bergspitze</w:t>
      </w:r>
      <w:r w:rsidRPr="00AD71BB">
        <w:rPr>
          <w:rFonts w:ascii="Arial" w:hAnsi="Arial" w:cs="Arial"/>
        </w:rPr>
        <w:t xml:space="preserve"> lediglich als das Ende eines </w:t>
      </w:r>
      <w:r w:rsidR="00854191" w:rsidRPr="00AD71BB">
        <w:rPr>
          <w:rFonts w:ascii="Arial" w:hAnsi="Arial" w:cs="Arial"/>
        </w:rPr>
        <w:t xml:space="preserve">ersten </w:t>
      </w:r>
      <w:r w:rsidRPr="00AD71BB">
        <w:rPr>
          <w:rFonts w:ascii="Arial" w:hAnsi="Arial" w:cs="Arial"/>
        </w:rPr>
        <w:t>beschwerlichen Aufstiegs</w:t>
      </w:r>
      <w:r w:rsidR="008D2CFF" w:rsidRPr="00AD71BB">
        <w:rPr>
          <w:rFonts w:ascii="Arial" w:hAnsi="Arial" w:cs="Arial"/>
        </w:rPr>
        <w:t xml:space="preserve">. </w:t>
      </w:r>
      <w:r w:rsidR="00EF766B" w:rsidRPr="00AD71BB">
        <w:rPr>
          <w:rFonts w:ascii="Arial" w:hAnsi="Arial" w:cs="Arial"/>
        </w:rPr>
        <w:t>Der wahre Gipfel ist noch nicht in Sichtweite. Aber wir kennen die Richtung, in die wir gehen müssen. Und wir wissen, dass wir ihn erreichen werden –</w:t>
      </w:r>
      <w:r w:rsidR="007F45A3" w:rsidRPr="00AD71BB">
        <w:rPr>
          <w:rFonts w:ascii="Arial" w:hAnsi="Arial" w:cs="Arial"/>
        </w:rPr>
        <w:t xml:space="preserve"> nur</w:t>
      </w:r>
      <w:r w:rsidR="00EF766B" w:rsidRPr="00AD71BB">
        <w:rPr>
          <w:rFonts w:ascii="Arial" w:hAnsi="Arial" w:cs="Arial"/>
        </w:rPr>
        <w:t xml:space="preserve"> noch nicht genau, wann.  </w:t>
      </w:r>
    </w:p>
    <w:p w14:paraId="7831B741" w14:textId="49B26D15" w:rsidR="00643788" w:rsidRPr="00AD71BB" w:rsidRDefault="00643788">
      <w:pPr>
        <w:rPr>
          <w:rFonts w:ascii="Arial" w:hAnsi="Arial" w:cs="Arial"/>
        </w:rPr>
      </w:pPr>
      <w:r w:rsidRPr="00AD71BB">
        <w:rPr>
          <w:rFonts w:ascii="Arial" w:hAnsi="Arial" w:cs="Arial"/>
        </w:rPr>
        <w:t>Viele von uns ahn</w:t>
      </w:r>
      <w:r w:rsidR="00424757" w:rsidRPr="00AD71BB">
        <w:rPr>
          <w:rFonts w:ascii="Arial" w:hAnsi="Arial" w:cs="Arial"/>
        </w:rPr>
        <w:t>t</w:t>
      </w:r>
      <w:r w:rsidRPr="00AD71BB">
        <w:rPr>
          <w:rFonts w:ascii="Arial" w:hAnsi="Arial" w:cs="Arial"/>
        </w:rPr>
        <w:t>en es bereits: D</w:t>
      </w:r>
      <w:r w:rsidR="007F45A3" w:rsidRPr="00AD71BB">
        <w:rPr>
          <w:rFonts w:ascii="Arial" w:hAnsi="Arial" w:cs="Arial"/>
        </w:rPr>
        <w:t>er</w:t>
      </w:r>
      <w:r w:rsidRPr="00AD71BB">
        <w:rPr>
          <w:rFonts w:ascii="Arial" w:hAnsi="Arial" w:cs="Arial"/>
        </w:rPr>
        <w:t xml:space="preserve"> Weg zu</w:t>
      </w:r>
      <w:r w:rsidR="00D70DAE" w:rsidRPr="00AD71BB">
        <w:rPr>
          <w:rFonts w:ascii="Arial" w:hAnsi="Arial" w:cs="Arial"/>
        </w:rPr>
        <w:t xml:space="preserve"> diesem</w:t>
      </w:r>
      <w:r w:rsidRPr="00AD71BB">
        <w:rPr>
          <w:rFonts w:ascii="Arial" w:hAnsi="Arial" w:cs="Arial"/>
        </w:rPr>
        <w:t xml:space="preserve"> Gipfel wird steinig, er wird uns vieles abverlangen. Aber wir werden ihn gemeinsam bewältigen, uns gegenseitig </w:t>
      </w:r>
      <w:r w:rsidR="0087032C" w:rsidRPr="00AD71BB">
        <w:rPr>
          <w:rFonts w:ascii="Arial" w:hAnsi="Arial" w:cs="Arial"/>
        </w:rPr>
        <w:t>unter</w:t>
      </w:r>
      <w:r w:rsidR="00854191" w:rsidRPr="00AD71BB">
        <w:rPr>
          <w:rFonts w:ascii="Arial" w:hAnsi="Arial" w:cs="Arial"/>
        </w:rPr>
        <w:t>stützen</w:t>
      </w:r>
      <w:r w:rsidRPr="00AD71BB">
        <w:rPr>
          <w:rFonts w:ascii="Arial" w:hAnsi="Arial" w:cs="Arial"/>
        </w:rPr>
        <w:t>,</w:t>
      </w:r>
      <w:r w:rsidR="00F7025A" w:rsidRPr="00AD71BB">
        <w:rPr>
          <w:rFonts w:ascii="Arial" w:hAnsi="Arial" w:cs="Arial"/>
        </w:rPr>
        <w:t xml:space="preserve"> niemand zurücklassen und</w:t>
      </w:r>
      <w:r w:rsidRPr="00AD71BB">
        <w:rPr>
          <w:rFonts w:ascii="Arial" w:hAnsi="Arial" w:cs="Arial"/>
        </w:rPr>
        <w:t xml:space="preserve"> für Aufstiegshilfen sorgen, da wo es notwendig ist.</w:t>
      </w:r>
    </w:p>
    <w:p w14:paraId="1D05D2C8" w14:textId="51157D72" w:rsidR="00AC61F8" w:rsidRPr="00AD71BB" w:rsidRDefault="00AC61F8">
      <w:pPr>
        <w:rPr>
          <w:rFonts w:ascii="Arial" w:hAnsi="Arial" w:cs="Arial"/>
        </w:rPr>
      </w:pPr>
      <w:r w:rsidRPr="00AD71BB">
        <w:rPr>
          <w:rFonts w:ascii="Arial" w:hAnsi="Arial" w:cs="Arial"/>
        </w:rPr>
        <w:t xml:space="preserve">Die letzten Monate haben </w:t>
      </w:r>
      <w:r w:rsidR="00E07C1A" w:rsidRPr="00AD71BB">
        <w:rPr>
          <w:rFonts w:ascii="Arial" w:hAnsi="Arial" w:cs="Arial"/>
        </w:rPr>
        <w:t xml:space="preserve">einmal mehr </w:t>
      </w:r>
      <w:r w:rsidRPr="00AD71BB">
        <w:rPr>
          <w:rFonts w:ascii="Arial" w:hAnsi="Arial" w:cs="Arial"/>
        </w:rPr>
        <w:t xml:space="preserve">gezeigt, dass die Sportverbände und Sportvereine, vor allem aber die Menschen, die sie mit Leben erfüllen, imstande sind, gemeinsam Großes zu vollbringen. Ich </w:t>
      </w:r>
      <w:r w:rsidR="00E07C1A" w:rsidRPr="00AD71BB">
        <w:rPr>
          <w:rFonts w:ascii="Arial" w:hAnsi="Arial" w:cs="Arial"/>
        </w:rPr>
        <w:t xml:space="preserve">als Sportminister </w:t>
      </w:r>
      <w:r w:rsidRPr="00AD71BB">
        <w:rPr>
          <w:rFonts w:ascii="Arial" w:hAnsi="Arial" w:cs="Arial"/>
        </w:rPr>
        <w:t>war und bin voller Stolz und Bewunderung für die Schaffenskraft, die Innovationsfreude und Flexibilität, mit der die</w:t>
      </w:r>
      <w:r w:rsidR="00E07C1A" w:rsidRPr="00AD71BB">
        <w:rPr>
          <w:rFonts w:ascii="Arial" w:hAnsi="Arial" w:cs="Arial"/>
        </w:rPr>
        <w:t xml:space="preserve"> – zumeist ehrenamtlichen - </w:t>
      </w:r>
      <w:r w:rsidRPr="00AD71BB">
        <w:rPr>
          <w:rFonts w:ascii="Arial" w:hAnsi="Arial" w:cs="Arial"/>
        </w:rPr>
        <w:t>Sportfunktionärinnen und -funktionäre</w:t>
      </w:r>
      <w:r w:rsidR="00E07C1A" w:rsidRPr="00AD71BB">
        <w:rPr>
          <w:rFonts w:ascii="Arial" w:hAnsi="Arial" w:cs="Arial"/>
        </w:rPr>
        <w:t xml:space="preserve"> </w:t>
      </w:r>
      <w:r w:rsidRPr="00AD71BB">
        <w:rPr>
          <w:rFonts w:ascii="Arial" w:hAnsi="Arial" w:cs="Arial"/>
        </w:rPr>
        <w:t>die Rahmenbedingungen geschaffen haben, damit Hunderttausende auch in schwierigen Zeit</w:t>
      </w:r>
      <w:r w:rsidR="00E07C1A" w:rsidRPr="00AD71BB">
        <w:rPr>
          <w:rFonts w:ascii="Arial" w:hAnsi="Arial" w:cs="Arial"/>
        </w:rPr>
        <w:t>en in sicherer Umgebung</w:t>
      </w:r>
      <w:r w:rsidRPr="00AD71BB">
        <w:rPr>
          <w:rFonts w:ascii="Arial" w:hAnsi="Arial" w:cs="Arial"/>
        </w:rPr>
        <w:t xml:space="preserve"> </w:t>
      </w:r>
      <w:r w:rsidR="00E07C1A" w:rsidRPr="00AD71BB">
        <w:rPr>
          <w:rFonts w:ascii="Arial" w:hAnsi="Arial" w:cs="Arial"/>
        </w:rPr>
        <w:t>ihrem Sport nachgehen konnten. Ich weiß auch, wie viel Energie und Akribie nötig war, um die geforderten Präventionskonzepte zu erarbeiten</w:t>
      </w:r>
      <w:r w:rsidRPr="00AD71BB">
        <w:rPr>
          <w:rFonts w:ascii="Arial" w:hAnsi="Arial" w:cs="Arial"/>
        </w:rPr>
        <w:t xml:space="preserve"> </w:t>
      </w:r>
      <w:r w:rsidR="00E07C1A" w:rsidRPr="00AD71BB">
        <w:rPr>
          <w:rFonts w:ascii="Arial" w:hAnsi="Arial" w:cs="Arial"/>
        </w:rPr>
        <w:t xml:space="preserve">und umzusetzen. Sie waren </w:t>
      </w:r>
      <w:r w:rsidR="00E61C04" w:rsidRPr="00AD71BB">
        <w:rPr>
          <w:rFonts w:ascii="Arial" w:hAnsi="Arial" w:cs="Arial"/>
        </w:rPr>
        <w:t xml:space="preserve">nicht umsonst, sondern vielmehr </w:t>
      </w:r>
      <w:r w:rsidR="00E07C1A" w:rsidRPr="00AD71BB">
        <w:rPr>
          <w:rFonts w:ascii="Arial" w:hAnsi="Arial" w:cs="Arial"/>
        </w:rPr>
        <w:t xml:space="preserve">die Basis für einen Sommer und Herbst, in dem </w:t>
      </w:r>
      <w:r w:rsidR="003E2E04" w:rsidRPr="00AD71BB">
        <w:rPr>
          <w:rFonts w:ascii="Arial" w:hAnsi="Arial" w:cs="Arial"/>
        </w:rPr>
        <w:t>in vielen Vereinen ein Stück weit Normalität einkehren konnte.</w:t>
      </w:r>
      <w:r w:rsidR="008B73E8" w:rsidRPr="00AD71BB">
        <w:rPr>
          <w:rFonts w:ascii="Arial" w:hAnsi="Arial" w:cs="Arial"/>
        </w:rPr>
        <w:t xml:space="preserve"> Und wir werden </w:t>
      </w:r>
      <w:r w:rsidR="007F45A3" w:rsidRPr="00AD71BB">
        <w:rPr>
          <w:rFonts w:ascii="Arial" w:hAnsi="Arial" w:cs="Arial"/>
        </w:rPr>
        <w:t>diese Konzepte</w:t>
      </w:r>
      <w:r w:rsidR="008B73E8" w:rsidRPr="00AD71BB">
        <w:rPr>
          <w:rFonts w:ascii="Arial" w:hAnsi="Arial" w:cs="Arial"/>
        </w:rPr>
        <w:t xml:space="preserve"> nach diesem Lockdown auch wieder brauchen.</w:t>
      </w:r>
    </w:p>
    <w:p w14:paraId="2DC99208" w14:textId="1D662CC6" w:rsidR="00B64156" w:rsidRPr="00AD71BB" w:rsidRDefault="0087032C">
      <w:pPr>
        <w:rPr>
          <w:rFonts w:ascii="Arial" w:hAnsi="Arial" w:cs="Arial"/>
        </w:rPr>
      </w:pPr>
      <w:r w:rsidRPr="00AD71BB">
        <w:rPr>
          <w:rFonts w:ascii="Arial" w:hAnsi="Arial" w:cs="Arial"/>
        </w:rPr>
        <w:t>Ich verstehe, wenn</w:t>
      </w:r>
      <w:r w:rsidR="00E61C04" w:rsidRPr="00AD71BB">
        <w:rPr>
          <w:rFonts w:ascii="Arial" w:hAnsi="Arial" w:cs="Arial"/>
        </w:rPr>
        <w:t xml:space="preserve"> sich </w:t>
      </w:r>
      <w:r w:rsidR="00CF4247" w:rsidRPr="00AD71BB">
        <w:rPr>
          <w:rFonts w:ascii="Arial" w:hAnsi="Arial" w:cs="Arial"/>
        </w:rPr>
        <w:t xml:space="preserve">viele von uns </w:t>
      </w:r>
      <w:r w:rsidR="00E61C04" w:rsidRPr="00AD71BB">
        <w:rPr>
          <w:rFonts w:ascii="Arial" w:hAnsi="Arial" w:cs="Arial"/>
        </w:rPr>
        <w:t xml:space="preserve">am Beginn dieser zweiten Etappe </w:t>
      </w:r>
      <w:r w:rsidR="00CF4247" w:rsidRPr="00AD71BB">
        <w:rPr>
          <w:rFonts w:ascii="Arial" w:hAnsi="Arial" w:cs="Arial"/>
        </w:rPr>
        <w:t xml:space="preserve">noch müde und ausgelaugt von der ersten fühlen. Viele sind der Einschränkungen überdrüssig, genervt, verärgert. Um ehrlich zu sein, es geht mir nicht anders. Und dennoch: Wenn wir im Kampf </w:t>
      </w:r>
      <w:r w:rsidR="00CF4247" w:rsidRPr="00AD71BB">
        <w:rPr>
          <w:rFonts w:ascii="Arial" w:hAnsi="Arial" w:cs="Arial"/>
        </w:rPr>
        <w:lastRenderedPageBreak/>
        <w:t>gegen das Virus erfolgreich sein</w:t>
      </w:r>
      <w:r w:rsidR="00EF766B" w:rsidRPr="00AD71BB">
        <w:rPr>
          <w:rFonts w:ascii="Arial" w:hAnsi="Arial" w:cs="Arial"/>
        </w:rPr>
        <w:t xml:space="preserve"> wollen</w:t>
      </w:r>
      <w:r w:rsidR="00CF4247" w:rsidRPr="00AD71BB">
        <w:rPr>
          <w:rFonts w:ascii="Arial" w:hAnsi="Arial" w:cs="Arial"/>
        </w:rPr>
        <w:t xml:space="preserve">, müssen wir </w:t>
      </w:r>
      <w:r w:rsidR="002F3D2A" w:rsidRPr="00AD71BB">
        <w:rPr>
          <w:rFonts w:ascii="Arial" w:hAnsi="Arial" w:cs="Arial"/>
        </w:rPr>
        <w:t>uns</w:t>
      </w:r>
      <w:r w:rsidR="00EF766B" w:rsidRPr="00AD71BB">
        <w:rPr>
          <w:rFonts w:ascii="Arial" w:hAnsi="Arial" w:cs="Arial"/>
        </w:rPr>
        <w:t xml:space="preserve"> überwinden und</w:t>
      </w:r>
      <w:r w:rsidR="002F3D2A" w:rsidRPr="00AD71BB">
        <w:rPr>
          <w:rFonts w:ascii="Arial" w:hAnsi="Arial" w:cs="Arial"/>
        </w:rPr>
        <w:t xml:space="preserve"> darauf besinnen</w:t>
      </w:r>
      <w:r w:rsidR="00CF4247" w:rsidRPr="00AD71BB">
        <w:rPr>
          <w:rFonts w:ascii="Arial" w:hAnsi="Arial" w:cs="Arial"/>
        </w:rPr>
        <w:t>, aufeinander zu schauen</w:t>
      </w:r>
      <w:r w:rsidR="00B64156" w:rsidRPr="00AD71BB">
        <w:rPr>
          <w:rFonts w:ascii="Arial" w:hAnsi="Arial" w:cs="Arial"/>
        </w:rPr>
        <w:t>, diszipliniert zu sein</w:t>
      </w:r>
      <w:r w:rsidR="00CF4247" w:rsidRPr="00AD71BB">
        <w:rPr>
          <w:rFonts w:ascii="Arial" w:hAnsi="Arial" w:cs="Arial"/>
        </w:rPr>
        <w:t xml:space="preserve"> und die </w:t>
      </w:r>
      <w:r w:rsidRPr="00AD71BB">
        <w:rPr>
          <w:rFonts w:ascii="Arial" w:hAnsi="Arial" w:cs="Arial"/>
        </w:rPr>
        <w:t xml:space="preserve">notwendigen </w:t>
      </w:r>
      <w:r w:rsidR="00CF4247" w:rsidRPr="00AD71BB">
        <w:rPr>
          <w:rFonts w:ascii="Arial" w:hAnsi="Arial" w:cs="Arial"/>
        </w:rPr>
        <w:t>Maßnahmen mitzutragen.</w:t>
      </w:r>
      <w:r w:rsidR="00B64156" w:rsidRPr="00AD71BB">
        <w:rPr>
          <w:rFonts w:ascii="Arial" w:hAnsi="Arial" w:cs="Arial"/>
        </w:rPr>
        <w:t xml:space="preserve"> </w:t>
      </w:r>
    </w:p>
    <w:p w14:paraId="25BF8658" w14:textId="27C0EF19" w:rsidR="003E2E04" w:rsidRPr="00AD71BB" w:rsidRDefault="00B64156">
      <w:pPr>
        <w:rPr>
          <w:rFonts w:ascii="Arial" w:hAnsi="Arial" w:cs="Arial"/>
        </w:rPr>
      </w:pPr>
      <w:r w:rsidRPr="00AD71BB">
        <w:rPr>
          <w:rFonts w:ascii="Arial" w:hAnsi="Arial" w:cs="Arial"/>
        </w:rPr>
        <w:t>Denn eines ist sicher: D</w:t>
      </w:r>
      <w:r w:rsidR="00EF766B" w:rsidRPr="00AD71BB">
        <w:rPr>
          <w:rFonts w:ascii="Arial" w:hAnsi="Arial" w:cs="Arial"/>
        </w:rPr>
        <w:t>as Virus verschwindet nicht, in</w:t>
      </w:r>
      <w:r w:rsidRPr="00AD71BB">
        <w:rPr>
          <w:rFonts w:ascii="Arial" w:hAnsi="Arial" w:cs="Arial"/>
        </w:rPr>
        <w:t>dem wir es ignorieren</w:t>
      </w:r>
      <w:r w:rsidR="002F3D2A" w:rsidRPr="00AD71BB">
        <w:rPr>
          <w:rFonts w:ascii="Arial" w:hAnsi="Arial" w:cs="Arial"/>
        </w:rPr>
        <w:t>.</w:t>
      </w:r>
    </w:p>
    <w:p w14:paraId="31C57AD2" w14:textId="4A6A2036" w:rsidR="00015BE9" w:rsidRPr="00AD71BB" w:rsidRDefault="002F3D2A">
      <w:pPr>
        <w:rPr>
          <w:rFonts w:ascii="Arial" w:hAnsi="Arial" w:cs="Arial"/>
        </w:rPr>
      </w:pPr>
      <w:r w:rsidRPr="00AD71BB">
        <w:rPr>
          <w:rFonts w:ascii="Arial" w:hAnsi="Arial" w:cs="Arial"/>
        </w:rPr>
        <w:t xml:space="preserve">Man sollte – bei allen schmerzlichen Beschränkungen – </w:t>
      </w:r>
      <w:r w:rsidR="007F45A3" w:rsidRPr="00AD71BB">
        <w:rPr>
          <w:rFonts w:ascii="Arial" w:hAnsi="Arial" w:cs="Arial"/>
        </w:rPr>
        <w:t>genauso wenig</w:t>
      </w:r>
      <w:r w:rsidRPr="00AD71BB">
        <w:rPr>
          <w:rFonts w:ascii="Arial" w:hAnsi="Arial" w:cs="Arial"/>
        </w:rPr>
        <w:t xml:space="preserve"> ignorieren, was im Sport alles möglich </w:t>
      </w:r>
      <w:r w:rsidR="004855D4" w:rsidRPr="00AD71BB">
        <w:rPr>
          <w:rFonts w:ascii="Arial" w:hAnsi="Arial" w:cs="Arial"/>
        </w:rPr>
        <w:t xml:space="preserve">bleibt bzw. in intensiven Verhandlungen möglich gemacht wurde. </w:t>
      </w:r>
      <w:r w:rsidRPr="00AD71BB">
        <w:rPr>
          <w:rFonts w:ascii="Arial" w:hAnsi="Arial" w:cs="Arial"/>
        </w:rPr>
        <w:t xml:space="preserve">Bewegung in der freien Natur sowieso, Spazieren gehen, </w:t>
      </w:r>
      <w:r w:rsidR="00015BE9" w:rsidRPr="00AD71BB">
        <w:rPr>
          <w:rFonts w:ascii="Arial" w:hAnsi="Arial" w:cs="Arial"/>
        </w:rPr>
        <w:t>J</w:t>
      </w:r>
      <w:r w:rsidRPr="00AD71BB">
        <w:rPr>
          <w:rFonts w:ascii="Arial" w:hAnsi="Arial" w:cs="Arial"/>
        </w:rPr>
        <w:t xml:space="preserve">oggen auch während der </w:t>
      </w:r>
      <w:r w:rsidR="00015BE9" w:rsidRPr="00AD71BB">
        <w:rPr>
          <w:rFonts w:ascii="Arial" w:hAnsi="Arial" w:cs="Arial"/>
        </w:rPr>
        <w:t xml:space="preserve">nächtlichen </w:t>
      </w:r>
      <w:r w:rsidRPr="00AD71BB">
        <w:rPr>
          <w:rFonts w:ascii="Arial" w:hAnsi="Arial" w:cs="Arial"/>
        </w:rPr>
        <w:t>Ausgangsbeschränkung, wenn es der physischen und psychischen Erholung dient</w:t>
      </w:r>
      <w:r w:rsidR="00015BE9" w:rsidRPr="00AD71BB">
        <w:rPr>
          <w:rFonts w:ascii="Arial" w:hAnsi="Arial" w:cs="Arial"/>
        </w:rPr>
        <w:t xml:space="preserve">. </w:t>
      </w:r>
      <w:r w:rsidR="004855D4" w:rsidRPr="00AD71BB">
        <w:rPr>
          <w:rFonts w:ascii="Arial" w:hAnsi="Arial" w:cs="Arial"/>
        </w:rPr>
        <w:t>Natürlich</w:t>
      </w:r>
      <w:r w:rsidR="00015BE9" w:rsidRPr="00AD71BB">
        <w:rPr>
          <w:rFonts w:ascii="Arial" w:hAnsi="Arial" w:cs="Arial"/>
        </w:rPr>
        <w:t xml:space="preserve"> unter Einhaltung de</w:t>
      </w:r>
      <w:r w:rsidR="004855D4" w:rsidRPr="00AD71BB">
        <w:rPr>
          <w:rFonts w:ascii="Arial" w:hAnsi="Arial" w:cs="Arial"/>
        </w:rPr>
        <w:t>r</w:t>
      </w:r>
      <w:r w:rsidR="00015BE9" w:rsidRPr="00AD71BB">
        <w:rPr>
          <w:rFonts w:ascii="Arial" w:hAnsi="Arial" w:cs="Arial"/>
        </w:rPr>
        <w:t xml:space="preserve"> jeweils geltenden Abstand</w:t>
      </w:r>
      <w:r w:rsidR="004855D4" w:rsidRPr="00AD71BB">
        <w:rPr>
          <w:rFonts w:ascii="Arial" w:hAnsi="Arial" w:cs="Arial"/>
        </w:rPr>
        <w:t>sregel</w:t>
      </w:r>
      <w:r w:rsidR="00015BE9" w:rsidRPr="00AD71BB">
        <w:rPr>
          <w:rFonts w:ascii="Arial" w:hAnsi="Arial" w:cs="Arial"/>
        </w:rPr>
        <w:t>.</w:t>
      </w:r>
    </w:p>
    <w:p w14:paraId="2A5917FC" w14:textId="64629713" w:rsidR="004855D4" w:rsidRPr="00AD71BB" w:rsidRDefault="00015BE9">
      <w:pPr>
        <w:rPr>
          <w:rFonts w:ascii="Arial" w:hAnsi="Arial" w:cs="Arial"/>
        </w:rPr>
      </w:pPr>
      <w:r w:rsidRPr="00AD71BB">
        <w:rPr>
          <w:rFonts w:ascii="Arial" w:hAnsi="Arial" w:cs="Arial"/>
        </w:rPr>
        <w:t>Darüber hinaus dürfen Outdoor-Sportstätten betreten und ben</w:t>
      </w:r>
      <w:r w:rsidR="004855D4" w:rsidRPr="00AD71BB">
        <w:rPr>
          <w:rFonts w:ascii="Arial" w:hAnsi="Arial" w:cs="Arial"/>
        </w:rPr>
        <w:t>ü</w:t>
      </w:r>
      <w:r w:rsidRPr="00AD71BB">
        <w:rPr>
          <w:rFonts w:ascii="Arial" w:hAnsi="Arial" w:cs="Arial"/>
        </w:rPr>
        <w:t>tzt werden, solange keine Sportarten ausgeübt werden, bei denen es zu Körperkontakt kommt. Auch Spitzensport darf weiter bet</w:t>
      </w:r>
      <w:r w:rsidR="004855D4" w:rsidRPr="00AD71BB">
        <w:rPr>
          <w:rFonts w:ascii="Arial" w:hAnsi="Arial" w:cs="Arial"/>
        </w:rPr>
        <w:t>rie</w:t>
      </w:r>
      <w:r w:rsidRPr="00AD71BB">
        <w:rPr>
          <w:rFonts w:ascii="Arial" w:hAnsi="Arial" w:cs="Arial"/>
        </w:rPr>
        <w:t xml:space="preserve">ben werden – sowohl in den bundesweiten Ligen des Mannschaftssports als </w:t>
      </w:r>
      <w:r w:rsidR="004855D4" w:rsidRPr="00AD71BB">
        <w:rPr>
          <w:rFonts w:ascii="Arial" w:hAnsi="Arial" w:cs="Arial"/>
        </w:rPr>
        <w:t>auch im Individualsport auf natio</w:t>
      </w:r>
      <w:r w:rsidR="00995CA5" w:rsidRPr="00AD71BB">
        <w:rPr>
          <w:rFonts w:ascii="Arial" w:hAnsi="Arial" w:cs="Arial"/>
        </w:rPr>
        <w:t xml:space="preserve">nalem und internationalem Niveau, zum Beispiel </w:t>
      </w:r>
      <w:r w:rsidR="004855D4" w:rsidRPr="00AD71BB">
        <w:rPr>
          <w:rFonts w:ascii="Arial" w:hAnsi="Arial" w:cs="Arial"/>
        </w:rPr>
        <w:t xml:space="preserve">von Athletinnen und Athleten, die sich auf die nächstjährigen Olympischen </w:t>
      </w:r>
      <w:r w:rsidR="00995CA5" w:rsidRPr="00AD71BB">
        <w:rPr>
          <w:rFonts w:ascii="Arial" w:hAnsi="Arial" w:cs="Arial"/>
        </w:rPr>
        <w:t xml:space="preserve">und Paralympischen </w:t>
      </w:r>
      <w:r w:rsidR="004855D4" w:rsidRPr="00AD71BB">
        <w:rPr>
          <w:rFonts w:ascii="Arial" w:hAnsi="Arial" w:cs="Arial"/>
        </w:rPr>
        <w:t xml:space="preserve">Spiele </w:t>
      </w:r>
      <w:r w:rsidR="00995CA5" w:rsidRPr="00AD71BB">
        <w:rPr>
          <w:rFonts w:ascii="Arial" w:hAnsi="Arial" w:cs="Arial"/>
        </w:rPr>
        <w:t>vorbereiten</w:t>
      </w:r>
      <w:r w:rsidR="004855D4" w:rsidRPr="00AD71BB">
        <w:rPr>
          <w:rFonts w:ascii="Arial" w:hAnsi="Arial" w:cs="Arial"/>
        </w:rPr>
        <w:t xml:space="preserve">. </w:t>
      </w:r>
      <w:r w:rsidR="00995CA5" w:rsidRPr="00AD71BB">
        <w:rPr>
          <w:rFonts w:ascii="Arial" w:hAnsi="Arial" w:cs="Arial"/>
        </w:rPr>
        <w:t>Auch der so wichtige Nachwuchs</w:t>
      </w:r>
      <w:r w:rsidR="004855D4" w:rsidRPr="00AD71BB">
        <w:rPr>
          <w:rFonts w:ascii="Arial" w:hAnsi="Arial" w:cs="Arial"/>
        </w:rPr>
        <w:t xml:space="preserve">-Spitzensport </w:t>
      </w:r>
      <w:r w:rsidR="00995CA5" w:rsidRPr="00AD71BB">
        <w:rPr>
          <w:rFonts w:ascii="Arial" w:hAnsi="Arial" w:cs="Arial"/>
        </w:rPr>
        <w:t>ist</w:t>
      </w:r>
      <w:r w:rsidR="004855D4" w:rsidRPr="00AD71BB">
        <w:rPr>
          <w:rFonts w:ascii="Arial" w:hAnsi="Arial" w:cs="Arial"/>
        </w:rPr>
        <w:t xml:space="preserve"> von der entsprechenden Ausnahmeregel umfasst.</w:t>
      </w:r>
    </w:p>
    <w:p w14:paraId="40417DE8" w14:textId="354A9D7A" w:rsidR="004855D4" w:rsidRPr="00AD71BB" w:rsidRDefault="00995CA5">
      <w:pPr>
        <w:rPr>
          <w:rFonts w:ascii="Arial" w:hAnsi="Arial" w:cs="Arial"/>
        </w:rPr>
      </w:pPr>
      <w:r w:rsidRPr="00AD71BB">
        <w:rPr>
          <w:rFonts w:ascii="Arial" w:hAnsi="Arial" w:cs="Arial"/>
        </w:rPr>
        <w:t>Da, wo bedauerlicherweise Einschränkungen gesetzt werden mussten – i</w:t>
      </w:r>
      <w:r w:rsidR="00AE3168" w:rsidRPr="00AD71BB">
        <w:rPr>
          <w:rFonts w:ascii="Arial" w:hAnsi="Arial" w:cs="Arial"/>
        </w:rPr>
        <w:t>m Gesundheits- und Amateursport, vor allem aber i</w:t>
      </w:r>
      <w:r w:rsidRPr="00AD71BB">
        <w:rPr>
          <w:rFonts w:ascii="Arial" w:hAnsi="Arial" w:cs="Arial"/>
        </w:rPr>
        <w:t>m Kinder</w:t>
      </w:r>
      <w:r w:rsidR="007F45A3" w:rsidRPr="00AD71BB">
        <w:rPr>
          <w:rFonts w:ascii="Arial" w:hAnsi="Arial" w:cs="Arial"/>
        </w:rPr>
        <w:t>-</w:t>
      </w:r>
      <w:r w:rsidR="00AE3168" w:rsidRPr="00AD71BB">
        <w:rPr>
          <w:rFonts w:ascii="Arial" w:hAnsi="Arial" w:cs="Arial"/>
        </w:rPr>
        <w:t xml:space="preserve"> und Jugendsport</w:t>
      </w:r>
      <w:r w:rsidRPr="00AD71BB">
        <w:rPr>
          <w:rFonts w:ascii="Arial" w:hAnsi="Arial" w:cs="Arial"/>
        </w:rPr>
        <w:t xml:space="preserve"> bedarf es einer </w:t>
      </w:r>
      <w:r w:rsidR="00F7025A" w:rsidRPr="00AD71BB">
        <w:rPr>
          <w:rFonts w:ascii="Arial" w:hAnsi="Arial" w:cs="Arial"/>
        </w:rPr>
        <w:t>Kraftanstrengung der besonderen Art</w:t>
      </w:r>
      <w:r w:rsidR="00FA22CB" w:rsidRPr="00AD71BB">
        <w:rPr>
          <w:rFonts w:ascii="Arial" w:hAnsi="Arial" w:cs="Arial"/>
        </w:rPr>
        <w:t>. Ich appelliere daher an Sie als Funktionärin und Funktionär, als Trainerin und Trainer, als Pädagogin und Pädagogen oder einfach an Sie als Elternteil: Motivieren Sie die Kinder in Ihrem Verantwortungsbereich zu Bewegung, wann immer es möglich ist. Bewegen Sie sich gemeinsam</w:t>
      </w:r>
      <w:r w:rsidR="00F7025A" w:rsidRPr="00AD71BB">
        <w:rPr>
          <w:rFonts w:ascii="Arial" w:hAnsi="Arial" w:cs="Arial"/>
        </w:rPr>
        <w:t xml:space="preserve"> mit ihnen</w:t>
      </w:r>
      <w:r w:rsidR="00021312" w:rsidRPr="00AD71BB">
        <w:rPr>
          <w:rFonts w:ascii="Arial" w:hAnsi="Arial" w:cs="Arial"/>
        </w:rPr>
        <w:t>, setzen Sie Anreize, seien Sie Vorbild.</w:t>
      </w:r>
      <w:r w:rsidR="00F7025A" w:rsidRPr="00AD71BB">
        <w:rPr>
          <w:rFonts w:ascii="Arial" w:hAnsi="Arial" w:cs="Arial"/>
        </w:rPr>
        <w:t xml:space="preserve"> Wir müssen alles </w:t>
      </w:r>
      <w:r w:rsidR="003A752F" w:rsidRPr="00AD71BB">
        <w:rPr>
          <w:rFonts w:ascii="Arial" w:hAnsi="Arial" w:cs="Arial"/>
        </w:rPr>
        <w:t>tun</w:t>
      </w:r>
      <w:r w:rsidR="00F7025A" w:rsidRPr="00AD71BB">
        <w:rPr>
          <w:rFonts w:ascii="Arial" w:hAnsi="Arial" w:cs="Arial"/>
        </w:rPr>
        <w:t xml:space="preserve">, aus dieser Pandemie keine </w:t>
      </w:r>
      <w:r w:rsidR="003A752F" w:rsidRPr="00AD71BB">
        <w:rPr>
          <w:rFonts w:ascii="Arial" w:hAnsi="Arial" w:cs="Arial"/>
        </w:rPr>
        <w:t>l</w:t>
      </w:r>
      <w:r w:rsidR="00EC2AA1" w:rsidRPr="00AD71BB">
        <w:rPr>
          <w:rFonts w:ascii="Arial" w:hAnsi="Arial" w:cs="Arial"/>
        </w:rPr>
        <w:t>ängerfristige</w:t>
      </w:r>
      <w:r w:rsidR="003A752F" w:rsidRPr="00AD71BB">
        <w:rPr>
          <w:rFonts w:ascii="Arial" w:hAnsi="Arial" w:cs="Arial"/>
        </w:rPr>
        <w:t xml:space="preserve"> </w:t>
      </w:r>
      <w:r w:rsidR="00F7025A" w:rsidRPr="00AD71BB">
        <w:rPr>
          <w:rFonts w:ascii="Arial" w:hAnsi="Arial" w:cs="Arial"/>
        </w:rPr>
        <w:t xml:space="preserve">Gesundheitskrise mit </w:t>
      </w:r>
      <w:r w:rsidR="00EC2AA1" w:rsidRPr="00AD71BB">
        <w:rPr>
          <w:rFonts w:ascii="Arial" w:hAnsi="Arial" w:cs="Arial"/>
        </w:rPr>
        <w:t>entsprechenden</w:t>
      </w:r>
      <w:r w:rsidR="0032653F" w:rsidRPr="00AD71BB">
        <w:rPr>
          <w:rFonts w:ascii="Arial" w:hAnsi="Arial" w:cs="Arial"/>
        </w:rPr>
        <w:t xml:space="preserve"> </w:t>
      </w:r>
      <w:r w:rsidR="00AE3168" w:rsidRPr="00AD71BB">
        <w:rPr>
          <w:rFonts w:ascii="Arial" w:hAnsi="Arial" w:cs="Arial"/>
        </w:rPr>
        <w:t xml:space="preserve">Spätfolgen </w:t>
      </w:r>
      <w:r w:rsidR="0032653F" w:rsidRPr="00AD71BB">
        <w:rPr>
          <w:rFonts w:ascii="Arial" w:hAnsi="Arial" w:cs="Arial"/>
        </w:rPr>
        <w:t>werden zu lassen.</w:t>
      </w:r>
    </w:p>
    <w:p w14:paraId="2A5448E4" w14:textId="02972599" w:rsidR="00B64156" w:rsidRPr="00AD71BB" w:rsidRDefault="0032653F">
      <w:pPr>
        <w:rPr>
          <w:rFonts w:ascii="Arial" w:hAnsi="Arial" w:cs="Arial"/>
        </w:rPr>
      </w:pPr>
      <w:r w:rsidRPr="00AD71BB">
        <w:rPr>
          <w:rFonts w:ascii="Arial" w:hAnsi="Arial" w:cs="Arial"/>
        </w:rPr>
        <w:t>Ich kann Ihnen vers</w:t>
      </w:r>
      <w:r w:rsidR="00AE3168" w:rsidRPr="00AD71BB">
        <w:rPr>
          <w:rFonts w:ascii="Arial" w:hAnsi="Arial" w:cs="Arial"/>
        </w:rPr>
        <w:t>ichern</w:t>
      </w:r>
      <w:r w:rsidRPr="00AD71BB">
        <w:rPr>
          <w:rFonts w:ascii="Arial" w:hAnsi="Arial" w:cs="Arial"/>
        </w:rPr>
        <w:t xml:space="preserve">, dass ich als Vizekanzler und Sportminister </w:t>
      </w:r>
      <w:r w:rsidR="00AE3168" w:rsidRPr="00AD71BB">
        <w:rPr>
          <w:rFonts w:ascii="Arial" w:hAnsi="Arial" w:cs="Arial"/>
        </w:rPr>
        <w:t>alles unternehmen werde, damit die</w:t>
      </w:r>
      <w:r w:rsidRPr="00AD71BB">
        <w:rPr>
          <w:rFonts w:ascii="Arial" w:hAnsi="Arial" w:cs="Arial"/>
        </w:rPr>
        <w:t xml:space="preserve"> Hilfs-Fonds </w:t>
      </w:r>
      <w:r w:rsidR="00937303" w:rsidRPr="00AD71BB">
        <w:rPr>
          <w:rFonts w:ascii="Arial" w:hAnsi="Arial" w:cs="Arial"/>
        </w:rPr>
        <w:t>für den Sport</w:t>
      </w:r>
      <w:r w:rsidRPr="00AD71BB">
        <w:rPr>
          <w:rFonts w:ascii="Arial" w:hAnsi="Arial" w:cs="Arial"/>
        </w:rPr>
        <w:t xml:space="preserve">, die </w:t>
      </w:r>
      <w:r w:rsidR="00AE3168" w:rsidRPr="00AD71BB">
        <w:rPr>
          <w:rFonts w:ascii="Arial" w:hAnsi="Arial" w:cs="Arial"/>
        </w:rPr>
        <w:t>schon bisher</w:t>
      </w:r>
      <w:r w:rsidRPr="00AD71BB">
        <w:rPr>
          <w:rFonts w:ascii="Arial" w:hAnsi="Arial" w:cs="Arial"/>
        </w:rPr>
        <w:t xml:space="preserve"> wertvolle Dienste geleistet haben, aus</w:t>
      </w:r>
      <w:r w:rsidR="007F45A3" w:rsidRPr="00AD71BB">
        <w:rPr>
          <w:rFonts w:ascii="Arial" w:hAnsi="Arial" w:cs="Arial"/>
        </w:rPr>
        <w:t>gebaut werden. Dass</w:t>
      </w:r>
      <w:r w:rsidRPr="00AD71BB">
        <w:rPr>
          <w:rFonts w:ascii="Arial" w:hAnsi="Arial" w:cs="Arial"/>
        </w:rPr>
        <w:t xml:space="preserve"> neue</w:t>
      </w:r>
      <w:r w:rsidR="007F45A3" w:rsidRPr="00AD71BB">
        <w:rPr>
          <w:rFonts w:ascii="Arial" w:hAnsi="Arial" w:cs="Arial"/>
        </w:rPr>
        <w:t xml:space="preserve"> Instrumente erarbeitet werden</w:t>
      </w:r>
      <w:r w:rsidR="003A752F" w:rsidRPr="00AD71BB">
        <w:rPr>
          <w:rFonts w:ascii="Arial" w:hAnsi="Arial" w:cs="Arial"/>
        </w:rPr>
        <w:t xml:space="preserve">, damit </w:t>
      </w:r>
      <w:r w:rsidR="005412A7" w:rsidRPr="00AD71BB">
        <w:rPr>
          <w:rFonts w:ascii="Arial" w:hAnsi="Arial" w:cs="Arial"/>
        </w:rPr>
        <w:t>die österreichische Sportlandschaft</w:t>
      </w:r>
      <w:r w:rsidR="003A752F" w:rsidRPr="00AD71BB">
        <w:rPr>
          <w:rFonts w:ascii="Arial" w:hAnsi="Arial" w:cs="Arial"/>
        </w:rPr>
        <w:t xml:space="preserve"> in </w:t>
      </w:r>
      <w:r w:rsidR="00E3147A" w:rsidRPr="00AD71BB">
        <w:rPr>
          <w:rFonts w:ascii="Arial" w:hAnsi="Arial" w:cs="Arial"/>
        </w:rPr>
        <w:t>ihrer</w:t>
      </w:r>
      <w:r w:rsidR="003A752F" w:rsidRPr="00AD71BB">
        <w:rPr>
          <w:rFonts w:ascii="Arial" w:hAnsi="Arial" w:cs="Arial"/>
        </w:rPr>
        <w:t xml:space="preserve"> Gesamtheit und Diversität erhalten bleib</w:t>
      </w:r>
      <w:r w:rsidR="005412A7" w:rsidRPr="00AD71BB">
        <w:rPr>
          <w:rFonts w:ascii="Arial" w:hAnsi="Arial" w:cs="Arial"/>
        </w:rPr>
        <w:t>t. Ich werde in der nahen Zukunft au</w:t>
      </w:r>
      <w:r w:rsidR="007F45A3" w:rsidRPr="00AD71BB">
        <w:rPr>
          <w:rFonts w:ascii="Arial" w:hAnsi="Arial" w:cs="Arial"/>
        </w:rPr>
        <w:t xml:space="preserve">ch intensive Gespräch </w:t>
      </w:r>
      <w:proofErr w:type="gramStart"/>
      <w:r w:rsidR="007F45A3" w:rsidRPr="00AD71BB">
        <w:rPr>
          <w:rFonts w:ascii="Arial" w:hAnsi="Arial" w:cs="Arial"/>
        </w:rPr>
        <w:t xml:space="preserve">mit </w:t>
      </w:r>
      <w:r w:rsidR="005412A7" w:rsidRPr="00AD71BB">
        <w:rPr>
          <w:rFonts w:ascii="Arial" w:hAnsi="Arial" w:cs="Arial"/>
        </w:rPr>
        <w:t xml:space="preserve"> Stakeholdern</w:t>
      </w:r>
      <w:proofErr w:type="gramEnd"/>
      <w:r w:rsidR="005412A7" w:rsidRPr="00AD71BB">
        <w:rPr>
          <w:rFonts w:ascii="Arial" w:hAnsi="Arial" w:cs="Arial"/>
        </w:rPr>
        <w:t xml:space="preserve"> aus dem Sport führen, </w:t>
      </w:r>
      <w:r w:rsidR="007F45A3" w:rsidRPr="00AD71BB">
        <w:rPr>
          <w:rFonts w:ascii="Arial" w:hAnsi="Arial" w:cs="Arial"/>
        </w:rPr>
        <w:t>damit wir den Sport</w:t>
      </w:r>
      <w:r w:rsidR="005412A7" w:rsidRPr="00AD71BB">
        <w:rPr>
          <w:rFonts w:ascii="Arial" w:hAnsi="Arial" w:cs="Arial"/>
        </w:rPr>
        <w:t xml:space="preserve"> so positionieren, dass er die Krise</w:t>
      </w:r>
      <w:r w:rsidR="00E3147A" w:rsidRPr="00AD71BB">
        <w:rPr>
          <w:rFonts w:ascii="Arial" w:hAnsi="Arial" w:cs="Arial"/>
        </w:rPr>
        <w:t xml:space="preserve">, abseits ökonomischer Notwendigkeiten, </w:t>
      </w:r>
      <w:r w:rsidR="005412A7" w:rsidRPr="00AD71BB">
        <w:rPr>
          <w:rFonts w:ascii="Arial" w:hAnsi="Arial" w:cs="Arial"/>
        </w:rPr>
        <w:t>möglichst unbeschadet übersteht</w:t>
      </w:r>
      <w:r w:rsidR="00E3147A" w:rsidRPr="00AD71BB">
        <w:rPr>
          <w:rFonts w:ascii="Arial" w:hAnsi="Arial" w:cs="Arial"/>
        </w:rPr>
        <w:t>. Ziel ist es</w:t>
      </w:r>
      <w:r w:rsidR="00D70DAE" w:rsidRPr="00AD71BB">
        <w:rPr>
          <w:rFonts w:ascii="Arial" w:hAnsi="Arial" w:cs="Arial"/>
        </w:rPr>
        <w:t>,</w:t>
      </w:r>
      <w:r w:rsidR="005412A7" w:rsidRPr="00AD71BB">
        <w:rPr>
          <w:rFonts w:ascii="Arial" w:hAnsi="Arial" w:cs="Arial"/>
        </w:rPr>
        <w:t xml:space="preserve"> einen Katapultstart Richtung Normalität </w:t>
      </w:r>
      <w:r w:rsidR="00D70DAE" w:rsidRPr="00AD71BB">
        <w:rPr>
          <w:rFonts w:ascii="Arial" w:hAnsi="Arial" w:cs="Arial"/>
        </w:rPr>
        <w:t>hinzulegen</w:t>
      </w:r>
      <w:r w:rsidR="00E3147A" w:rsidRPr="00AD71BB">
        <w:rPr>
          <w:rFonts w:ascii="Arial" w:hAnsi="Arial" w:cs="Arial"/>
        </w:rPr>
        <w:t>, sobald sich die epidemiologische Situation zum Guten gewendet hat.</w:t>
      </w:r>
    </w:p>
    <w:p w14:paraId="35A7D64B" w14:textId="2E93043B" w:rsidR="005412A7" w:rsidRPr="00AD71BB" w:rsidRDefault="005412A7">
      <w:pPr>
        <w:rPr>
          <w:rFonts w:ascii="Arial" w:hAnsi="Arial" w:cs="Arial"/>
        </w:rPr>
      </w:pPr>
      <w:r w:rsidRPr="00AD71BB">
        <w:rPr>
          <w:rFonts w:ascii="Arial" w:hAnsi="Arial" w:cs="Arial"/>
        </w:rPr>
        <w:t>Zunächst gilt es aber, de</w:t>
      </w:r>
      <w:r w:rsidR="00D70DAE" w:rsidRPr="00AD71BB">
        <w:rPr>
          <w:rFonts w:ascii="Arial" w:hAnsi="Arial" w:cs="Arial"/>
        </w:rPr>
        <w:t xml:space="preserve">n Rucksack voller </w:t>
      </w:r>
      <w:r w:rsidR="008A024C" w:rsidRPr="00AD71BB">
        <w:rPr>
          <w:rFonts w:ascii="Arial" w:hAnsi="Arial" w:cs="Arial"/>
        </w:rPr>
        <w:t>Herausforderungen</w:t>
      </w:r>
      <w:r w:rsidR="00D70DAE" w:rsidRPr="00AD71BB">
        <w:rPr>
          <w:rFonts w:ascii="Arial" w:hAnsi="Arial" w:cs="Arial"/>
        </w:rPr>
        <w:t xml:space="preserve"> </w:t>
      </w:r>
      <w:r w:rsidR="00937303" w:rsidRPr="00AD71BB">
        <w:rPr>
          <w:rFonts w:ascii="Arial" w:hAnsi="Arial" w:cs="Arial"/>
        </w:rPr>
        <w:t>umzuschnallen</w:t>
      </w:r>
      <w:r w:rsidR="00D70DAE" w:rsidRPr="00AD71BB">
        <w:rPr>
          <w:rFonts w:ascii="Arial" w:hAnsi="Arial" w:cs="Arial"/>
        </w:rPr>
        <w:t xml:space="preserve"> und </w:t>
      </w:r>
      <w:r w:rsidR="004F147C" w:rsidRPr="00AD71BB">
        <w:rPr>
          <w:rFonts w:ascii="Arial" w:hAnsi="Arial" w:cs="Arial"/>
        </w:rPr>
        <w:t xml:space="preserve">mit </w:t>
      </w:r>
      <w:r w:rsidR="000B5EDD" w:rsidRPr="00AD71BB">
        <w:rPr>
          <w:rFonts w:ascii="Arial" w:hAnsi="Arial" w:cs="Arial"/>
        </w:rPr>
        <w:t>Entschlossenheit</w:t>
      </w:r>
      <w:r w:rsidR="00D70DAE" w:rsidRPr="00AD71BB">
        <w:rPr>
          <w:rFonts w:ascii="Arial" w:hAnsi="Arial" w:cs="Arial"/>
        </w:rPr>
        <w:t xml:space="preserve"> und </w:t>
      </w:r>
      <w:r w:rsidR="00EC2AA1" w:rsidRPr="00AD71BB">
        <w:rPr>
          <w:rFonts w:ascii="Arial" w:hAnsi="Arial" w:cs="Arial"/>
        </w:rPr>
        <w:t xml:space="preserve">auch schon wieder ein bisschen </w:t>
      </w:r>
      <w:r w:rsidR="004F147C" w:rsidRPr="00AD71BB">
        <w:rPr>
          <w:rFonts w:ascii="Arial" w:hAnsi="Arial" w:cs="Arial"/>
        </w:rPr>
        <w:t>Optimismus</w:t>
      </w:r>
      <w:r w:rsidR="00D70DAE" w:rsidRPr="00AD71BB">
        <w:rPr>
          <w:rFonts w:ascii="Arial" w:hAnsi="Arial" w:cs="Arial"/>
        </w:rPr>
        <w:t xml:space="preserve"> aufzubrechen</w:t>
      </w:r>
      <w:r w:rsidRPr="00AD71BB">
        <w:rPr>
          <w:rFonts w:ascii="Arial" w:hAnsi="Arial" w:cs="Arial"/>
        </w:rPr>
        <w:t xml:space="preserve">. </w:t>
      </w:r>
      <w:r w:rsidR="004F147C" w:rsidRPr="00AD71BB">
        <w:rPr>
          <w:rFonts w:ascii="Arial" w:hAnsi="Arial" w:cs="Arial"/>
        </w:rPr>
        <w:t xml:space="preserve">Ich </w:t>
      </w:r>
      <w:r w:rsidR="00EC2AA1" w:rsidRPr="00AD71BB">
        <w:rPr>
          <w:rFonts w:ascii="Arial" w:hAnsi="Arial" w:cs="Arial"/>
        </w:rPr>
        <w:t xml:space="preserve">hoffe, </w:t>
      </w:r>
      <w:r w:rsidR="00937303" w:rsidRPr="00AD71BB">
        <w:rPr>
          <w:rFonts w:ascii="Arial" w:hAnsi="Arial" w:cs="Arial"/>
        </w:rPr>
        <w:t xml:space="preserve">auf </w:t>
      </w:r>
      <w:r w:rsidR="00EC2AA1" w:rsidRPr="00AD71BB">
        <w:rPr>
          <w:rFonts w:ascii="Arial" w:hAnsi="Arial" w:cs="Arial"/>
        </w:rPr>
        <w:t>Sie als Weg</w:t>
      </w:r>
      <w:r w:rsidR="004F147C" w:rsidRPr="00AD71BB">
        <w:rPr>
          <w:rFonts w:ascii="Arial" w:hAnsi="Arial" w:cs="Arial"/>
        </w:rPr>
        <w:t>begleiterin bzw. Weg</w:t>
      </w:r>
      <w:r w:rsidR="00EC2AA1" w:rsidRPr="00AD71BB">
        <w:rPr>
          <w:rFonts w:ascii="Arial" w:hAnsi="Arial" w:cs="Arial"/>
        </w:rPr>
        <w:t>begleiter</w:t>
      </w:r>
      <w:r w:rsidR="00424757" w:rsidRPr="00AD71BB">
        <w:rPr>
          <w:rFonts w:ascii="Arial" w:hAnsi="Arial" w:cs="Arial"/>
        </w:rPr>
        <w:t xml:space="preserve"> </w:t>
      </w:r>
      <w:r w:rsidR="0067207B" w:rsidRPr="00AD71BB">
        <w:rPr>
          <w:rFonts w:ascii="Arial" w:hAnsi="Arial" w:cs="Arial"/>
        </w:rPr>
        <w:t>in dieser ge</w:t>
      </w:r>
      <w:r w:rsidR="00EC2AA1" w:rsidRPr="00AD71BB">
        <w:rPr>
          <w:rFonts w:ascii="Arial" w:hAnsi="Arial" w:cs="Arial"/>
        </w:rPr>
        <w:t>meinsamen Verantwortung für Öst</w:t>
      </w:r>
      <w:r w:rsidR="0067207B" w:rsidRPr="00AD71BB">
        <w:rPr>
          <w:rFonts w:ascii="Arial" w:hAnsi="Arial" w:cs="Arial"/>
        </w:rPr>
        <w:t xml:space="preserve">erreich </w:t>
      </w:r>
      <w:r w:rsidR="00EC2AA1" w:rsidRPr="00AD71BB">
        <w:rPr>
          <w:rFonts w:ascii="Arial" w:hAnsi="Arial" w:cs="Arial"/>
        </w:rPr>
        <w:t>zählen zu können</w:t>
      </w:r>
      <w:r w:rsidR="004F147C" w:rsidRPr="00AD71BB">
        <w:rPr>
          <w:rFonts w:ascii="Arial" w:hAnsi="Arial" w:cs="Arial"/>
        </w:rPr>
        <w:t>. D</w:t>
      </w:r>
      <w:r w:rsidR="00937303" w:rsidRPr="00AD71BB">
        <w:rPr>
          <w:rFonts w:ascii="Arial" w:hAnsi="Arial" w:cs="Arial"/>
        </w:rPr>
        <w:t>ann</w:t>
      </w:r>
      <w:r w:rsidR="004F147C" w:rsidRPr="00AD71BB">
        <w:rPr>
          <w:rFonts w:ascii="Arial" w:hAnsi="Arial" w:cs="Arial"/>
        </w:rPr>
        <w:t xml:space="preserve"> ist mir auch nicht bang, dass uns dieser Kraftakt </w:t>
      </w:r>
      <w:r w:rsidR="00937303" w:rsidRPr="00AD71BB">
        <w:rPr>
          <w:rFonts w:ascii="Arial" w:hAnsi="Arial" w:cs="Arial"/>
        </w:rPr>
        <w:t xml:space="preserve">Schritt für Schritt und </w:t>
      </w:r>
      <w:r w:rsidR="004F147C" w:rsidRPr="00AD71BB">
        <w:rPr>
          <w:rFonts w:ascii="Arial" w:hAnsi="Arial" w:cs="Arial"/>
        </w:rPr>
        <w:t xml:space="preserve">gemeinsam gelingt. </w:t>
      </w:r>
    </w:p>
    <w:p w14:paraId="36D005C7" w14:textId="5DF79D84" w:rsidR="004F147C" w:rsidRPr="00AD71BB" w:rsidRDefault="004F147C">
      <w:pPr>
        <w:rPr>
          <w:rFonts w:ascii="Arial" w:hAnsi="Arial" w:cs="Arial"/>
        </w:rPr>
      </w:pPr>
      <w:r w:rsidRPr="00AD71BB">
        <w:rPr>
          <w:rFonts w:ascii="Arial" w:hAnsi="Arial" w:cs="Arial"/>
        </w:rPr>
        <w:t>Danke</w:t>
      </w:r>
      <w:r w:rsidR="00937303" w:rsidRPr="00AD71BB">
        <w:rPr>
          <w:rFonts w:ascii="Arial" w:hAnsi="Arial" w:cs="Arial"/>
        </w:rPr>
        <w:t xml:space="preserve"> nochmals</w:t>
      </w:r>
      <w:r w:rsidRPr="00AD71BB">
        <w:rPr>
          <w:rFonts w:ascii="Arial" w:hAnsi="Arial" w:cs="Arial"/>
        </w:rPr>
        <w:t xml:space="preserve"> für Ihr Verständnis und</w:t>
      </w:r>
      <w:r w:rsidR="00E3147A" w:rsidRPr="00AD71BB">
        <w:rPr>
          <w:rFonts w:ascii="Arial" w:hAnsi="Arial" w:cs="Arial"/>
        </w:rPr>
        <w:t xml:space="preserve"> vor allem: Bleiben Sie gesund!</w:t>
      </w:r>
    </w:p>
    <w:p w14:paraId="7DAE14C3" w14:textId="7DE75434" w:rsidR="00E3147A" w:rsidRPr="00AD71BB" w:rsidRDefault="00E3147A">
      <w:pPr>
        <w:rPr>
          <w:rFonts w:ascii="Arial" w:hAnsi="Arial" w:cs="Arial"/>
        </w:rPr>
      </w:pPr>
      <w:r w:rsidRPr="00AD71BB">
        <w:rPr>
          <w:rFonts w:ascii="Arial" w:hAnsi="Arial" w:cs="Arial"/>
        </w:rPr>
        <w:t>Ihr</w:t>
      </w:r>
    </w:p>
    <w:p w14:paraId="2E964B93" w14:textId="4E1D790B" w:rsidR="00E3147A" w:rsidRPr="00AD71BB" w:rsidRDefault="00E3147A">
      <w:pPr>
        <w:rPr>
          <w:rFonts w:ascii="Arial" w:hAnsi="Arial" w:cs="Arial"/>
        </w:rPr>
      </w:pPr>
      <w:r w:rsidRPr="00AD71BB">
        <w:rPr>
          <w:rFonts w:ascii="Arial" w:hAnsi="Arial" w:cs="Arial"/>
        </w:rPr>
        <w:t>Werner Kogler</w:t>
      </w:r>
    </w:p>
    <w:sectPr w:rsidR="00E3147A" w:rsidRPr="00AD71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25"/>
    <w:rsid w:val="00015BE9"/>
    <w:rsid w:val="00021312"/>
    <w:rsid w:val="00023725"/>
    <w:rsid w:val="00061C9E"/>
    <w:rsid w:val="00081EEC"/>
    <w:rsid w:val="00085E44"/>
    <w:rsid w:val="000A0EB2"/>
    <w:rsid w:val="000B5EDD"/>
    <w:rsid w:val="00121828"/>
    <w:rsid w:val="00215419"/>
    <w:rsid w:val="002F3D2A"/>
    <w:rsid w:val="0032653F"/>
    <w:rsid w:val="003A752F"/>
    <w:rsid w:val="003E2E04"/>
    <w:rsid w:val="00405FB7"/>
    <w:rsid w:val="00424757"/>
    <w:rsid w:val="004855D4"/>
    <w:rsid w:val="004F147C"/>
    <w:rsid w:val="005412A7"/>
    <w:rsid w:val="005474CE"/>
    <w:rsid w:val="005618A3"/>
    <w:rsid w:val="00643788"/>
    <w:rsid w:val="0067207B"/>
    <w:rsid w:val="00791526"/>
    <w:rsid w:val="007F45A3"/>
    <w:rsid w:val="00854191"/>
    <w:rsid w:val="00857A98"/>
    <w:rsid w:val="0087032C"/>
    <w:rsid w:val="008A024C"/>
    <w:rsid w:val="008B73E8"/>
    <w:rsid w:val="008D2CFF"/>
    <w:rsid w:val="008F2676"/>
    <w:rsid w:val="00937303"/>
    <w:rsid w:val="009724AC"/>
    <w:rsid w:val="00995CA5"/>
    <w:rsid w:val="00A46A81"/>
    <w:rsid w:val="00AC61F8"/>
    <w:rsid w:val="00AD71BB"/>
    <w:rsid w:val="00AE3168"/>
    <w:rsid w:val="00B64156"/>
    <w:rsid w:val="00B64FA8"/>
    <w:rsid w:val="00C244AB"/>
    <w:rsid w:val="00C3075E"/>
    <w:rsid w:val="00C66C5C"/>
    <w:rsid w:val="00CF4247"/>
    <w:rsid w:val="00D43778"/>
    <w:rsid w:val="00D70DAE"/>
    <w:rsid w:val="00D96C49"/>
    <w:rsid w:val="00E07C1A"/>
    <w:rsid w:val="00E3147A"/>
    <w:rsid w:val="00E61C04"/>
    <w:rsid w:val="00EC2AA1"/>
    <w:rsid w:val="00EE4E22"/>
    <w:rsid w:val="00EF766B"/>
    <w:rsid w:val="00F7025A"/>
    <w:rsid w:val="00FA22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C429"/>
  <w15:chartTrackingRefBased/>
  <w15:docId w15:val="{FED99385-C863-43DB-9089-A5663156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5677</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dc:creator>
  <cp:keywords/>
  <dc:description/>
  <cp:lastModifiedBy>Ernst Promberger</cp:lastModifiedBy>
  <cp:revision>2</cp:revision>
  <cp:lastPrinted>2020-11-01T10:44:00Z</cp:lastPrinted>
  <dcterms:created xsi:type="dcterms:W3CDTF">2020-11-01T10:46:00Z</dcterms:created>
  <dcterms:modified xsi:type="dcterms:W3CDTF">2020-11-01T10:46:00Z</dcterms:modified>
</cp:coreProperties>
</file>